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4A" w:rsidRDefault="0003724A" w:rsidP="00F77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Сценарий у</w:t>
      </w:r>
      <w:r w:rsidR="00F77B4C"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>а л</w:t>
      </w:r>
      <w:r w:rsidR="00F77B4C">
        <w:rPr>
          <w:rFonts w:ascii="Times New Roman" w:hAnsi="Times New Roman"/>
          <w:b/>
          <w:sz w:val="24"/>
          <w:szCs w:val="24"/>
        </w:rPr>
        <w:t xml:space="preserve">итературы </w:t>
      </w:r>
      <w:r>
        <w:rPr>
          <w:rFonts w:ascii="Times New Roman" w:hAnsi="Times New Roman"/>
          <w:b/>
          <w:sz w:val="24"/>
          <w:szCs w:val="24"/>
        </w:rPr>
        <w:t>для 7–9-х классов</w:t>
      </w:r>
    </w:p>
    <w:p w:rsidR="00F77B4C" w:rsidRDefault="00F77B4C" w:rsidP="00F77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Портретной галерее музея-усадьбы </w:t>
      </w:r>
      <w:r w:rsidR="0003724A">
        <w:rPr>
          <w:rFonts w:ascii="Times New Roman" w:hAnsi="Times New Roman"/>
          <w:b/>
          <w:sz w:val="24"/>
          <w:szCs w:val="24"/>
        </w:rPr>
        <w:t>«Кусково»</w:t>
      </w:r>
    </w:p>
    <w:p w:rsidR="00F77B4C" w:rsidRDefault="00F77B4C" w:rsidP="00F77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9494E" w:rsidRPr="00A065C8" w:rsidRDefault="006C391A" w:rsidP="00F77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>Тема урока:</w:t>
      </w:r>
    </w:p>
    <w:p w:rsidR="009D1A60" w:rsidRPr="0003724A" w:rsidRDefault="00457A51" w:rsidP="00F77B4C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3724A">
        <w:rPr>
          <w:rFonts w:ascii="Times New Roman" w:hAnsi="Times New Roman"/>
          <w:b/>
          <w:sz w:val="24"/>
          <w:szCs w:val="24"/>
        </w:rPr>
        <w:t>«Портрет литературный и портрет живописный.</w:t>
      </w:r>
    </w:p>
    <w:p w:rsidR="0003724A" w:rsidRPr="0003724A" w:rsidRDefault="00457A51" w:rsidP="00F77B4C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3724A">
        <w:rPr>
          <w:rFonts w:ascii="Times New Roman" w:hAnsi="Times New Roman"/>
          <w:b/>
          <w:sz w:val="24"/>
          <w:szCs w:val="24"/>
        </w:rPr>
        <w:t xml:space="preserve">Образы российских исторических деятелей </w:t>
      </w:r>
      <w:r w:rsidR="00BE37D1" w:rsidRPr="0003724A">
        <w:rPr>
          <w:rFonts w:ascii="Times New Roman" w:hAnsi="Times New Roman"/>
          <w:b/>
          <w:sz w:val="24"/>
          <w:szCs w:val="24"/>
        </w:rPr>
        <w:t xml:space="preserve">в литературе и на портретах, </w:t>
      </w:r>
    </w:p>
    <w:p w:rsidR="00457A51" w:rsidRPr="0003724A" w:rsidRDefault="00BE37D1" w:rsidP="00F77B4C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3724A">
        <w:rPr>
          <w:rFonts w:ascii="Times New Roman" w:hAnsi="Times New Roman"/>
          <w:b/>
          <w:sz w:val="24"/>
          <w:szCs w:val="24"/>
        </w:rPr>
        <w:t>созданных живописцами</w:t>
      </w:r>
      <w:r w:rsidR="00457A51" w:rsidRPr="0003724A">
        <w:rPr>
          <w:rFonts w:ascii="Times New Roman" w:hAnsi="Times New Roman"/>
          <w:b/>
          <w:sz w:val="24"/>
          <w:szCs w:val="24"/>
        </w:rPr>
        <w:t>»</w:t>
      </w:r>
    </w:p>
    <w:p w:rsidR="0003724A" w:rsidRDefault="006C391A" w:rsidP="0003724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>Тип урока:</w:t>
      </w:r>
      <w:r w:rsidR="001A39D9">
        <w:rPr>
          <w:rFonts w:ascii="Times New Roman" w:hAnsi="Times New Roman"/>
          <w:sz w:val="24"/>
          <w:szCs w:val="24"/>
        </w:rPr>
        <w:t xml:space="preserve"> у</w:t>
      </w:r>
      <w:r w:rsidRPr="00EA7674">
        <w:rPr>
          <w:rFonts w:ascii="Times New Roman" w:hAnsi="Times New Roman"/>
          <w:sz w:val="24"/>
          <w:szCs w:val="24"/>
        </w:rPr>
        <w:t>рок</w:t>
      </w:r>
      <w:r w:rsidR="00F77B4C">
        <w:rPr>
          <w:rFonts w:ascii="Times New Roman" w:hAnsi="Times New Roman"/>
          <w:sz w:val="24"/>
          <w:szCs w:val="24"/>
        </w:rPr>
        <w:t>-</w:t>
      </w:r>
      <w:r w:rsidR="00457A51">
        <w:rPr>
          <w:rFonts w:ascii="Times New Roman" w:hAnsi="Times New Roman"/>
          <w:sz w:val="24"/>
          <w:szCs w:val="24"/>
        </w:rPr>
        <w:t>исследование</w:t>
      </w:r>
      <w:r w:rsidR="001A39D9">
        <w:rPr>
          <w:rFonts w:ascii="Times New Roman" w:hAnsi="Times New Roman"/>
          <w:sz w:val="24"/>
          <w:szCs w:val="24"/>
        </w:rPr>
        <w:t>.</w:t>
      </w:r>
    </w:p>
    <w:p w:rsidR="006C391A" w:rsidRPr="00EA7674" w:rsidRDefault="006C391A" w:rsidP="0003724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="001A39D9">
        <w:rPr>
          <w:rFonts w:ascii="Times New Roman" w:hAnsi="Times New Roman"/>
          <w:sz w:val="24"/>
          <w:szCs w:val="24"/>
        </w:rPr>
        <w:t>у</w:t>
      </w:r>
      <w:r w:rsidRPr="00EA7674">
        <w:rPr>
          <w:rFonts w:ascii="Times New Roman" w:hAnsi="Times New Roman"/>
          <w:sz w:val="24"/>
          <w:szCs w:val="24"/>
        </w:rPr>
        <w:t>рок в музее (групповая работа с экспонатами музея с элементами исследования)</w:t>
      </w:r>
      <w:r w:rsidR="001A39D9">
        <w:rPr>
          <w:rFonts w:ascii="Times New Roman" w:hAnsi="Times New Roman"/>
          <w:sz w:val="24"/>
          <w:szCs w:val="24"/>
        </w:rPr>
        <w:t>.</w:t>
      </w:r>
    </w:p>
    <w:p w:rsidR="006C391A" w:rsidRPr="00EA7674" w:rsidRDefault="006C391A" w:rsidP="0003724A">
      <w:pPr>
        <w:tabs>
          <w:tab w:val="left" w:pos="554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>Необходимое учебное оборудование:</w:t>
      </w:r>
      <w:r w:rsidR="001A39D9">
        <w:rPr>
          <w:rFonts w:ascii="Times New Roman" w:hAnsi="Times New Roman"/>
          <w:sz w:val="24"/>
          <w:szCs w:val="24"/>
        </w:rPr>
        <w:t xml:space="preserve"> р</w:t>
      </w:r>
      <w:r w:rsidRPr="00EA7674">
        <w:rPr>
          <w:rFonts w:ascii="Times New Roman" w:hAnsi="Times New Roman"/>
          <w:sz w:val="24"/>
          <w:szCs w:val="24"/>
        </w:rPr>
        <w:t>абочие листы к уроку, экспонаты постоянной экспозиции</w:t>
      </w:r>
      <w:r w:rsidRPr="00EA767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D533D6">
        <w:rPr>
          <w:rFonts w:ascii="Times New Roman" w:hAnsi="Times New Roman"/>
          <w:bCs/>
          <w:kern w:val="36"/>
          <w:sz w:val="24"/>
          <w:szCs w:val="24"/>
          <w:lang w:eastAsia="ru-RU"/>
        </w:rPr>
        <w:t>музея</w:t>
      </w:r>
      <w:r w:rsidR="0003724A">
        <w:rPr>
          <w:rFonts w:ascii="Times New Roman" w:hAnsi="Times New Roman"/>
          <w:bCs/>
          <w:kern w:val="36"/>
          <w:sz w:val="24"/>
          <w:szCs w:val="24"/>
          <w:lang w:eastAsia="ru-RU"/>
        </w:rPr>
        <w:t>-</w:t>
      </w:r>
      <w:r w:rsidR="00D533D6">
        <w:rPr>
          <w:rFonts w:ascii="Times New Roman" w:hAnsi="Times New Roman"/>
          <w:bCs/>
          <w:kern w:val="36"/>
          <w:sz w:val="24"/>
          <w:szCs w:val="24"/>
          <w:lang w:eastAsia="ru-RU"/>
        </w:rPr>
        <w:t>усадьбы «Кусково»</w:t>
      </w:r>
      <w:r w:rsidR="001A39D9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6C391A" w:rsidRPr="00EA7674" w:rsidRDefault="0003724A" w:rsidP="0003724A">
      <w:pPr>
        <w:spacing w:before="120"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Возможный ход урока в музее</w:t>
      </w:r>
    </w:p>
    <w:p w:rsidR="006C391A" w:rsidRPr="00EA7674" w:rsidRDefault="00A065C8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Важно</w:t>
      </w:r>
      <w:r w:rsidR="006C391A" w:rsidRPr="00EA7674">
        <w:rPr>
          <w:rFonts w:ascii="Times New Roman" w:hAnsi="Times New Roman"/>
          <w:sz w:val="24"/>
          <w:szCs w:val="24"/>
        </w:rPr>
        <w:t>! На основе разработанных материалов учитель</w:t>
      </w:r>
      <w:r w:rsidR="0003724A">
        <w:rPr>
          <w:rFonts w:ascii="Times New Roman" w:hAnsi="Times New Roman"/>
          <w:sz w:val="24"/>
          <w:szCs w:val="24"/>
        </w:rPr>
        <w:t>,</w:t>
      </w:r>
      <w:r w:rsidR="006C391A" w:rsidRPr="00EA7674">
        <w:rPr>
          <w:rFonts w:ascii="Times New Roman" w:hAnsi="Times New Roman"/>
          <w:sz w:val="24"/>
          <w:szCs w:val="24"/>
        </w:rPr>
        <w:t xml:space="preserve"> в зависимости от уровня подготовки класса</w:t>
      </w:r>
      <w:r w:rsidR="0003724A">
        <w:rPr>
          <w:rFonts w:ascii="Times New Roman" w:hAnsi="Times New Roman"/>
          <w:sz w:val="24"/>
          <w:szCs w:val="24"/>
        </w:rPr>
        <w:t>,</w:t>
      </w:r>
      <w:r w:rsidR="006C391A" w:rsidRPr="00EA7674">
        <w:rPr>
          <w:rFonts w:ascii="Times New Roman" w:hAnsi="Times New Roman"/>
          <w:sz w:val="24"/>
          <w:szCs w:val="24"/>
        </w:rPr>
        <w:t xml:space="preserve"> может выбирать </w:t>
      </w:r>
      <w:r w:rsidR="006C391A">
        <w:rPr>
          <w:rFonts w:ascii="Times New Roman" w:hAnsi="Times New Roman"/>
          <w:sz w:val="24"/>
          <w:szCs w:val="24"/>
          <w:lang w:eastAsia="ru-RU"/>
        </w:rPr>
        <w:t>задания</w:t>
      </w:r>
      <w:r w:rsidR="006C391A" w:rsidRPr="00EA7674">
        <w:rPr>
          <w:rFonts w:ascii="Times New Roman" w:hAnsi="Times New Roman"/>
          <w:sz w:val="24"/>
          <w:szCs w:val="24"/>
          <w:lang w:eastAsia="ru-RU"/>
        </w:rPr>
        <w:t xml:space="preserve"> и их количество.</w:t>
      </w:r>
    </w:p>
    <w:p w:rsidR="006C391A" w:rsidRPr="00EA7674" w:rsidRDefault="0003724A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1. </w:t>
      </w:r>
      <w:r w:rsidR="006C391A" w:rsidRPr="00EA7674">
        <w:rPr>
          <w:rFonts w:ascii="Times New Roman" w:hAnsi="Times New Roman"/>
          <w:b/>
          <w:i/>
          <w:sz w:val="24"/>
          <w:szCs w:val="24"/>
          <w:lang w:eastAsia="ru-RU"/>
        </w:rPr>
        <w:t>Предварительный этап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6C391A" w:rsidRDefault="00A24657" w:rsidP="0003724A">
      <w:pPr>
        <w:pStyle w:val="a5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C391A" w:rsidRPr="00EA7674">
        <w:rPr>
          <w:rFonts w:ascii="Times New Roman" w:hAnsi="Times New Roman"/>
          <w:sz w:val="24"/>
          <w:szCs w:val="24"/>
        </w:rPr>
        <w:t xml:space="preserve">акануне поездки в музей в ходе беседы обучающиеся под руководством учителя </w:t>
      </w:r>
      <w:r w:rsidR="008A6727">
        <w:rPr>
          <w:rFonts w:ascii="Times New Roman" w:hAnsi="Times New Roman"/>
          <w:sz w:val="24"/>
          <w:szCs w:val="24"/>
        </w:rPr>
        <w:t xml:space="preserve">знакомятся с информацией о </w:t>
      </w:r>
      <w:r w:rsidR="00457A51">
        <w:rPr>
          <w:rFonts w:ascii="Times New Roman" w:hAnsi="Times New Roman"/>
          <w:sz w:val="24"/>
          <w:szCs w:val="24"/>
        </w:rPr>
        <w:t xml:space="preserve">портретной галерее </w:t>
      </w:r>
      <w:r w:rsidR="0003724A">
        <w:rPr>
          <w:rFonts w:ascii="Times New Roman" w:hAnsi="Times New Roman"/>
          <w:sz w:val="24"/>
          <w:szCs w:val="24"/>
        </w:rPr>
        <w:t>музея-</w:t>
      </w:r>
      <w:r w:rsidR="00457A51">
        <w:rPr>
          <w:rFonts w:ascii="Times New Roman" w:hAnsi="Times New Roman"/>
          <w:sz w:val="24"/>
          <w:szCs w:val="24"/>
        </w:rPr>
        <w:t>усадьбы «Кусково»</w:t>
      </w:r>
      <w:r w:rsidR="008A6727">
        <w:rPr>
          <w:rFonts w:ascii="Times New Roman" w:hAnsi="Times New Roman"/>
          <w:sz w:val="24"/>
          <w:szCs w:val="24"/>
        </w:rPr>
        <w:t>, обсуждают правила работы в группе и правила поведения в условиях музея.</w:t>
      </w:r>
    </w:p>
    <w:p w:rsidR="006C391A" w:rsidRPr="0061331E" w:rsidRDefault="0003724A" w:rsidP="0003724A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B95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6C391A" w:rsidRPr="00EA7674">
        <w:rPr>
          <w:rFonts w:ascii="Times New Roman" w:hAnsi="Times New Roman"/>
          <w:b/>
          <w:i/>
          <w:sz w:val="24"/>
          <w:szCs w:val="24"/>
        </w:rPr>
        <w:t>Ход урока в музее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C391A" w:rsidRDefault="006C391A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03724A">
        <w:rPr>
          <w:rFonts w:ascii="Times New Roman" w:hAnsi="Times New Roman"/>
          <w:b/>
          <w:i/>
          <w:sz w:val="24"/>
          <w:szCs w:val="24"/>
          <w:lang w:eastAsia="ru-RU"/>
        </w:rPr>
        <w:t>-й</w:t>
      </w: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этап</w:t>
      </w:r>
      <w:r w:rsidR="0003724A">
        <w:rPr>
          <w:rFonts w:ascii="Times New Roman" w:hAnsi="Times New Roman"/>
          <w:b/>
          <w:i/>
          <w:sz w:val="24"/>
          <w:szCs w:val="24"/>
          <w:lang w:eastAsia="ru-RU"/>
        </w:rPr>
        <w:t xml:space="preserve"> (5–</w:t>
      </w:r>
      <w:r w:rsidR="00F77B4C">
        <w:rPr>
          <w:rFonts w:ascii="Times New Roman" w:hAnsi="Times New Roman"/>
          <w:b/>
          <w:i/>
          <w:sz w:val="24"/>
          <w:szCs w:val="24"/>
          <w:lang w:eastAsia="ru-RU"/>
        </w:rPr>
        <w:t>7 минут)</w:t>
      </w:r>
    </w:p>
    <w:p w:rsidR="00F77B4C" w:rsidRPr="00EA7674" w:rsidRDefault="00F77B4C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77B4C">
        <w:rPr>
          <w:rFonts w:ascii="Times New Roman" w:hAnsi="Times New Roman"/>
          <w:b/>
          <w:i/>
          <w:sz w:val="24"/>
          <w:szCs w:val="24"/>
          <w:lang w:eastAsia="ru-RU"/>
        </w:rPr>
        <w:t>Беседа учителя с учениками</w:t>
      </w:r>
    </w:p>
    <w:p w:rsidR="00BE37D1" w:rsidRPr="00101D1D" w:rsidRDefault="00BE37D1" w:rsidP="0003724A">
      <w:pPr>
        <w:pStyle w:val="a5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1D1D">
        <w:rPr>
          <w:rFonts w:ascii="Times New Roman" w:hAnsi="Times New Roman"/>
          <w:sz w:val="24"/>
          <w:szCs w:val="24"/>
        </w:rPr>
        <w:t xml:space="preserve">В первом зале галереи учитель рассказывает информацию о коллекции портретов князя Шереметьева. </w:t>
      </w:r>
    </w:p>
    <w:p w:rsidR="00BE37D1" w:rsidRPr="00101D1D" w:rsidRDefault="00457A51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101D1D">
        <w:rPr>
          <w:rFonts w:ascii="Times New Roman" w:hAnsi="Times New Roman"/>
          <w:i/>
          <w:iCs/>
          <w:sz w:val="24"/>
          <w:szCs w:val="24"/>
          <w:lang w:eastAsia="ru-RU"/>
        </w:rPr>
        <w:t>Мы находимся в портретной галерее. Что такое портрет?</w:t>
      </w:r>
      <w:r w:rsidR="00BE37D1" w:rsidRPr="00101D1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Только ли живописным может быть портрет человека, государственного деятеля? Действительно, портрет может</w:t>
      </w:r>
      <w:r w:rsidR="0003724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быть создан и с помощью слова — это</w:t>
      </w:r>
      <w:r w:rsidR="00BE37D1" w:rsidRPr="00101D1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словесный, литературный портрет. Определите</w:t>
      </w:r>
      <w:r w:rsidR="0003724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тему урока. Верно, тема урока —</w:t>
      </w:r>
      <w:r w:rsidR="00BE37D1" w:rsidRPr="00101D1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="00BE37D1" w:rsidRPr="00101D1D">
        <w:rPr>
          <w:rFonts w:ascii="Times New Roman" w:hAnsi="Times New Roman"/>
          <w:i/>
          <w:iCs/>
          <w:sz w:val="24"/>
          <w:szCs w:val="24"/>
        </w:rPr>
        <w:t xml:space="preserve">Портрет литературный и портрет живописный». </w:t>
      </w:r>
    </w:p>
    <w:p w:rsidR="00457A51" w:rsidRPr="00101D1D" w:rsidRDefault="00BE37D1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01D1D">
        <w:rPr>
          <w:rFonts w:ascii="Times New Roman" w:hAnsi="Times New Roman"/>
          <w:i/>
          <w:iCs/>
          <w:sz w:val="24"/>
          <w:szCs w:val="24"/>
        </w:rPr>
        <w:t xml:space="preserve">Вам предстоит разгадать, какие персонажи упомянуты в литературных произведениях, исследовать образы российских исторических деятелей в литературе, находить их на портретах галереи. </w:t>
      </w:r>
    </w:p>
    <w:p w:rsidR="00F77B4C" w:rsidRPr="00101D1D" w:rsidRDefault="00BE37D1" w:rsidP="0003724A">
      <w:pPr>
        <w:pStyle w:val="a5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1D1D">
        <w:rPr>
          <w:rFonts w:ascii="Times New Roman" w:hAnsi="Times New Roman"/>
          <w:sz w:val="24"/>
          <w:szCs w:val="24"/>
        </w:rPr>
        <w:t>Школьник</w:t>
      </w:r>
      <w:r w:rsidR="0003724A">
        <w:rPr>
          <w:rFonts w:ascii="Times New Roman" w:hAnsi="Times New Roman"/>
          <w:sz w:val="24"/>
          <w:szCs w:val="24"/>
        </w:rPr>
        <w:t>и распределяются на группы по 3–</w:t>
      </w:r>
      <w:r w:rsidRPr="00101D1D">
        <w:rPr>
          <w:rFonts w:ascii="Times New Roman" w:hAnsi="Times New Roman"/>
          <w:sz w:val="24"/>
          <w:szCs w:val="24"/>
        </w:rPr>
        <w:t>5 человек. Каждая группа получает словарь терминов к уроку, рабочие листы с заданиями, в которых ведутся запи</w:t>
      </w:r>
      <w:r w:rsidR="0003724A">
        <w:rPr>
          <w:rFonts w:ascii="Times New Roman" w:hAnsi="Times New Roman"/>
          <w:sz w:val="24"/>
          <w:szCs w:val="24"/>
        </w:rPr>
        <w:t>си, и буклеты галереи. П</w:t>
      </w:r>
      <w:r w:rsidRPr="00101D1D">
        <w:rPr>
          <w:rFonts w:ascii="Times New Roman" w:hAnsi="Times New Roman"/>
          <w:sz w:val="24"/>
          <w:szCs w:val="24"/>
        </w:rPr>
        <w:t xml:space="preserve">о окончании работы </w:t>
      </w:r>
      <w:r w:rsidR="0003724A">
        <w:rPr>
          <w:rFonts w:ascii="Times New Roman" w:hAnsi="Times New Roman"/>
          <w:sz w:val="24"/>
          <w:szCs w:val="24"/>
        </w:rPr>
        <w:t xml:space="preserve">буклеты </w:t>
      </w:r>
      <w:r w:rsidRPr="00101D1D">
        <w:rPr>
          <w:rFonts w:ascii="Times New Roman" w:hAnsi="Times New Roman"/>
          <w:sz w:val="24"/>
          <w:szCs w:val="24"/>
        </w:rPr>
        <w:t xml:space="preserve">сдаются смотрителям музея. </w:t>
      </w:r>
    </w:p>
    <w:p w:rsidR="006C391A" w:rsidRPr="00EA7674" w:rsidRDefault="0003724A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2-й э</w:t>
      </w:r>
      <w:r w:rsidR="006C391A" w:rsidRPr="00EA7674">
        <w:rPr>
          <w:rFonts w:ascii="Times New Roman" w:hAnsi="Times New Roman"/>
          <w:b/>
          <w:i/>
          <w:sz w:val="24"/>
          <w:szCs w:val="24"/>
          <w:lang w:eastAsia="ru-RU"/>
        </w:rPr>
        <w:t>тап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(20–</w:t>
      </w:r>
      <w:r w:rsidR="00F77B4C">
        <w:rPr>
          <w:rFonts w:ascii="Times New Roman" w:hAnsi="Times New Roman"/>
          <w:b/>
          <w:i/>
          <w:sz w:val="24"/>
          <w:szCs w:val="24"/>
          <w:lang w:eastAsia="ru-RU"/>
        </w:rPr>
        <w:t>25 минут)</w:t>
      </w:r>
    </w:p>
    <w:p w:rsidR="006C391A" w:rsidRDefault="006C391A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3724A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F77B4C">
        <w:rPr>
          <w:rFonts w:ascii="Times New Roman" w:hAnsi="Times New Roman"/>
          <w:b/>
          <w:i/>
          <w:sz w:val="24"/>
          <w:szCs w:val="24"/>
        </w:rPr>
        <w:t xml:space="preserve"> групповая работа с Рабочими листами.</w:t>
      </w:r>
    </w:p>
    <w:p w:rsidR="006C391A" w:rsidRPr="00EA7674" w:rsidRDefault="006C391A" w:rsidP="0003724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sz w:val="24"/>
          <w:szCs w:val="24"/>
          <w:lang w:eastAsia="ru-RU"/>
        </w:rPr>
        <w:t>Обучающиеся</w:t>
      </w:r>
      <w:r w:rsidRPr="00EA7674">
        <w:rPr>
          <w:rFonts w:ascii="Times New Roman" w:hAnsi="Times New Roman"/>
          <w:sz w:val="24"/>
          <w:szCs w:val="24"/>
        </w:rPr>
        <w:t xml:space="preserve"> распределяют роли и обязанности для выполнения заданий, </w:t>
      </w:r>
      <w:r w:rsidRPr="00EA7674">
        <w:rPr>
          <w:rFonts w:ascii="Times New Roman" w:hAnsi="Times New Roman"/>
          <w:sz w:val="24"/>
          <w:szCs w:val="24"/>
          <w:lang w:eastAsia="ru-RU"/>
        </w:rPr>
        <w:t>проводят исследовательскую</w:t>
      </w:r>
      <w:r w:rsidR="00BE37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674">
        <w:rPr>
          <w:rFonts w:ascii="Times New Roman" w:hAnsi="Times New Roman"/>
          <w:sz w:val="24"/>
          <w:szCs w:val="24"/>
        </w:rPr>
        <w:t xml:space="preserve">работу по выполнению заданий </w:t>
      </w:r>
      <w:r w:rsidRPr="00EA7674">
        <w:rPr>
          <w:rFonts w:ascii="Times New Roman" w:hAnsi="Times New Roman"/>
          <w:sz w:val="24"/>
          <w:szCs w:val="24"/>
          <w:lang w:eastAsia="ru-RU"/>
        </w:rPr>
        <w:t xml:space="preserve">с использованием экспонатов экспозиции </w:t>
      </w:r>
      <w:r w:rsidRPr="00EA7674">
        <w:rPr>
          <w:rFonts w:ascii="Times New Roman" w:hAnsi="Times New Roman"/>
          <w:bCs/>
          <w:kern w:val="36"/>
          <w:sz w:val="24"/>
          <w:szCs w:val="24"/>
          <w:lang w:eastAsia="ru-RU"/>
        </w:rPr>
        <w:t>музея</w:t>
      </w:r>
      <w:r w:rsidRPr="00EA7674">
        <w:rPr>
          <w:rFonts w:ascii="Times New Roman" w:hAnsi="Times New Roman"/>
          <w:sz w:val="24"/>
          <w:szCs w:val="24"/>
          <w:lang w:eastAsia="ru-RU"/>
        </w:rPr>
        <w:t>,</w:t>
      </w:r>
      <w:r w:rsidRPr="00EA7674">
        <w:rPr>
          <w:rFonts w:ascii="Times New Roman" w:hAnsi="Times New Roman"/>
          <w:sz w:val="24"/>
          <w:szCs w:val="24"/>
        </w:rPr>
        <w:t xml:space="preserve"> осуществляют промежуточное обсуждение получен</w:t>
      </w:r>
      <w:r w:rsidR="00D076C0">
        <w:rPr>
          <w:rFonts w:ascii="Times New Roman" w:hAnsi="Times New Roman"/>
          <w:sz w:val="24"/>
          <w:szCs w:val="24"/>
        </w:rPr>
        <w:t>ных результатов работы в группе,</w:t>
      </w:r>
      <w:r w:rsidRPr="00EA7674">
        <w:rPr>
          <w:rFonts w:ascii="Times New Roman" w:hAnsi="Times New Roman"/>
          <w:sz w:val="24"/>
          <w:szCs w:val="24"/>
        </w:rPr>
        <w:t xml:space="preserve"> оформляют свой Рабочий лист.</w:t>
      </w:r>
    </w:p>
    <w:p w:rsidR="006C391A" w:rsidRDefault="00F77B4C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3</w:t>
      </w:r>
      <w:r w:rsidR="00D076C0">
        <w:rPr>
          <w:rFonts w:ascii="Times New Roman" w:hAnsi="Times New Roman"/>
          <w:b/>
          <w:i/>
          <w:sz w:val="24"/>
          <w:szCs w:val="24"/>
          <w:lang w:eastAsia="ru-RU"/>
        </w:rPr>
        <w:t>-й э</w:t>
      </w:r>
      <w:r w:rsidR="006C391A" w:rsidRPr="00EA7674">
        <w:rPr>
          <w:rFonts w:ascii="Times New Roman" w:hAnsi="Times New Roman"/>
          <w:b/>
          <w:i/>
          <w:sz w:val="24"/>
          <w:szCs w:val="24"/>
          <w:lang w:eastAsia="ru-RU"/>
        </w:rPr>
        <w:t>тап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(5</w:t>
      </w:r>
      <w:r w:rsidR="00D076C0">
        <w:rPr>
          <w:rFonts w:ascii="Times New Roman" w:hAnsi="Times New Roman"/>
          <w:b/>
          <w:i/>
          <w:sz w:val="24"/>
          <w:szCs w:val="24"/>
          <w:lang w:eastAsia="ru-RU"/>
        </w:rPr>
        <w:t>–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7 минут)</w:t>
      </w:r>
    </w:p>
    <w:p w:rsidR="00F77B4C" w:rsidRPr="00EA7674" w:rsidRDefault="00F77B4C" w:rsidP="0003724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Обобщение результатов</w:t>
      </w:r>
    </w:p>
    <w:p w:rsidR="00101D1D" w:rsidRDefault="006C391A" w:rsidP="00D076C0">
      <w:pPr>
        <w:spacing w:before="120" w:after="0" w:line="240" w:lineRule="auto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EA7674">
        <w:rPr>
          <w:rStyle w:val="a9"/>
          <w:rFonts w:ascii="Times New Roman" w:hAnsi="Times New Roman"/>
          <w:i w:val="0"/>
          <w:sz w:val="24"/>
          <w:szCs w:val="24"/>
        </w:rPr>
        <w:t>Обучающиеся под руководством учителя обобщают результаты</w:t>
      </w:r>
      <w:r w:rsidRPr="00EA7674">
        <w:rPr>
          <w:rStyle w:val="st"/>
          <w:rFonts w:ascii="Times New Roman" w:hAnsi="Times New Roman"/>
          <w:sz w:val="24"/>
          <w:szCs w:val="24"/>
        </w:rPr>
        <w:t xml:space="preserve"> своего исследования, формулируют и корректирую</w:t>
      </w:r>
      <w:r>
        <w:rPr>
          <w:rStyle w:val="st"/>
          <w:rFonts w:ascii="Times New Roman" w:hAnsi="Times New Roman"/>
          <w:sz w:val="24"/>
          <w:szCs w:val="24"/>
        </w:rPr>
        <w:t>т</w:t>
      </w:r>
      <w:r w:rsidRPr="00EA7674">
        <w:rPr>
          <w:rStyle w:val="st"/>
          <w:rFonts w:ascii="Times New Roman" w:hAnsi="Times New Roman"/>
          <w:sz w:val="24"/>
          <w:szCs w:val="24"/>
        </w:rPr>
        <w:t xml:space="preserve"> общие </w:t>
      </w:r>
      <w:r w:rsidRPr="00EA7674">
        <w:rPr>
          <w:rStyle w:val="a9"/>
          <w:rFonts w:ascii="Times New Roman" w:hAnsi="Times New Roman"/>
          <w:i w:val="0"/>
          <w:sz w:val="24"/>
          <w:szCs w:val="24"/>
        </w:rPr>
        <w:t>выводы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 xml:space="preserve">. </w:t>
      </w:r>
    </w:p>
    <w:p w:rsidR="00101D1D" w:rsidRDefault="00D076C0" w:rsidP="00D076C0">
      <w:pPr>
        <w:spacing w:before="120" w:after="0" w:line="240" w:lineRule="auto"/>
        <w:ind w:firstLine="56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 xml:space="preserve">Завершается работа с 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>заданием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6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>, направленн</w:t>
      </w:r>
      <w:r>
        <w:rPr>
          <w:rStyle w:val="a9"/>
          <w:rFonts w:ascii="Times New Roman" w:hAnsi="Times New Roman"/>
          <w:i w:val="0"/>
          <w:sz w:val="24"/>
          <w:szCs w:val="24"/>
        </w:rPr>
        <w:t>ым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 xml:space="preserve"> на развитие творческих способностей уч</w:t>
      </w:r>
      <w:r>
        <w:rPr>
          <w:rStyle w:val="a9"/>
          <w:rFonts w:ascii="Times New Roman" w:hAnsi="Times New Roman"/>
          <w:i w:val="0"/>
          <w:sz w:val="24"/>
          <w:szCs w:val="24"/>
        </w:rPr>
        <w:t>ащихся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 xml:space="preserve">. Группы по очереди задают составленные ими вопросы. Один </w:t>
      </w:r>
      <w:r>
        <w:rPr>
          <w:rStyle w:val="a9"/>
          <w:rFonts w:ascii="Times New Roman" w:hAnsi="Times New Roman"/>
          <w:i w:val="0"/>
          <w:sz w:val="24"/>
          <w:szCs w:val="24"/>
        </w:rPr>
        <w:t>участник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i w:val="0"/>
          <w:sz w:val="24"/>
          <w:szCs w:val="24"/>
        </w:rPr>
        <w:t>из других команд выполняет роль</w:t>
      </w:r>
      <w:r w:rsidR="00101D1D">
        <w:rPr>
          <w:rStyle w:val="a9"/>
          <w:rFonts w:ascii="Times New Roman" w:hAnsi="Times New Roman"/>
          <w:i w:val="0"/>
          <w:sz w:val="24"/>
          <w:szCs w:val="24"/>
        </w:rPr>
        <w:t xml:space="preserve"> государственного деятеля и формулирует ответы от лица своего персонажа. </w:t>
      </w:r>
    </w:p>
    <w:p w:rsidR="006C391A" w:rsidRPr="00EA7674" w:rsidRDefault="00101D1D" w:rsidP="00D076C0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Эту работу возможно выдать уч</w:t>
      </w:r>
      <w:r w:rsidR="00D076C0">
        <w:rPr>
          <w:rStyle w:val="a9"/>
          <w:rFonts w:ascii="Times New Roman" w:hAnsi="Times New Roman"/>
          <w:i w:val="0"/>
          <w:sz w:val="24"/>
          <w:szCs w:val="24"/>
        </w:rPr>
        <w:t>ащимся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в виде домашнего задания. </w:t>
      </w:r>
    </w:p>
    <w:p w:rsidR="00D076C0" w:rsidRDefault="00D076C0" w:rsidP="00D076C0">
      <w:pPr>
        <w:pStyle w:val="a5"/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4-</w:t>
      </w:r>
      <w:r w:rsidRPr="00D076C0">
        <w:rPr>
          <w:rFonts w:ascii="Times New Roman" w:hAnsi="Times New Roman"/>
          <w:b/>
          <w:i/>
          <w:sz w:val="24"/>
          <w:szCs w:val="24"/>
          <w:lang w:eastAsia="ru-RU"/>
        </w:rPr>
        <w:t>й э</w:t>
      </w:r>
      <w:r w:rsidR="006C391A" w:rsidRPr="00D076C0">
        <w:rPr>
          <w:rFonts w:ascii="Times New Roman" w:hAnsi="Times New Roman"/>
          <w:b/>
          <w:i/>
          <w:sz w:val="24"/>
          <w:szCs w:val="24"/>
          <w:lang w:eastAsia="ru-RU"/>
        </w:rPr>
        <w:t>тап</w:t>
      </w:r>
      <w:r w:rsidRPr="00D076C0">
        <w:rPr>
          <w:rFonts w:ascii="Times New Roman" w:hAnsi="Times New Roman"/>
          <w:b/>
          <w:i/>
          <w:sz w:val="24"/>
          <w:szCs w:val="24"/>
          <w:lang w:eastAsia="ru-RU"/>
        </w:rPr>
        <w:t xml:space="preserve"> (5–</w:t>
      </w:r>
      <w:r w:rsidR="00F77B4C" w:rsidRPr="00D076C0">
        <w:rPr>
          <w:rFonts w:ascii="Times New Roman" w:hAnsi="Times New Roman"/>
          <w:b/>
          <w:i/>
          <w:sz w:val="24"/>
          <w:szCs w:val="24"/>
          <w:lang w:eastAsia="ru-RU"/>
        </w:rPr>
        <w:t>7 минут)</w:t>
      </w:r>
    </w:p>
    <w:p w:rsidR="00F77B4C" w:rsidRPr="00D076C0" w:rsidRDefault="00D076C0" w:rsidP="00D076C0">
      <w:pPr>
        <w:pStyle w:val="a5"/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Подведение итогов</w:t>
      </w:r>
    </w:p>
    <w:p w:rsidR="006C391A" w:rsidRPr="004226A7" w:rsidRDefault="006C391A" w:rsidP="00D076C0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sz w:val="24"/>
          <w:szCs w:val="24"/>
          <w:lang w:eastAsia="ru-RU"/>
        </w:rPr>
        <w:t xml:space="preserve">Подводятся итоги работы. Осуществляется рефлексия. </w:t>
      </w:r>
      <w:r w:rsidRPr="00EA7674">
        <w:rPr>
          <w:rStyle w:val="a9"/>
          <w:rFonts w:ascii="Times New Roman" w:hAnsi="Times New Roman"/>
          <w:i w:val="0"/>
          <w:sz w:val="24"/>
          <w:szCs w:val="24"/>
        </w:rPr>
        <w:t>Обучающиеся</w:t>
      </w:r>
      <w:r w:rsidRPr="00EA7674">
        <w:rPr>
          <w:rFonts w:ascii="Times New Roman" w:hAnsi="Times New Roman"/>
          <w:sz w:val="24"/>
          <w:szCs w:val="24"/>
        </w:rPr>
        <w:t xml:space="preserve"> проводят самооценку и оценку работы каждого участника группы.</w:t>
      </w:r>
      <w:r w:rsidRPr="00EA76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674">
        <w:rPr>
          <w:rFonts w:ascii="Times New Roman" w:hAnsi="Times New Roman"/>
          <w:sz w:val="24"/>
          <w:szCs w:val="24"/>
        </w:rPr>
        <w:t>Проводится внешняя оценка работы групп.</w:t>
      </w:r>
    </w:p>
    <w:sectPr w:rsidR="006C391A" w:rsidRPr="004226A7" w:rsidSect="00A92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34" w:rsidRDefault="00161434" w:rsidP="00FD6238">
      <w:pPr>
        <w:spacing w:after="0" w:line="240" w:lineRule="auto"/>
      </w:pPr>
      <w:r>
        <w:separator/>
      </w:r>
    </w:p>
  </w:endnote>
  <w:endnote w:type="continuationSeparator" w:id="0">
    <w:p w:rsidR="00161434" w:rsidRDefault="00161434" w:rsidP="00F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C" w:rsidRDefault="00580B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C" w:rsidRDefault="00580B1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C" w:rsidRDefault="00580B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34" w:rsidRDefault="00161434" w:rsidP="00FD6238">
      <w:pPr>
        <w:spacing w:after="0" w:line="240" w:lineRule="auto"/>
      </w:pPr>
      <w:r>
        <w:separator/>
      </w:r>
    </w:p>
  </w:footnote>
  <w:footnote w:type="continuationSeparator" w:id="0">
    <w:p w:rsidR="00161434" w:rsidRDefault="00161434" w:rsidP="00F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C" w:rsidRDefault="00580B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C" w:rsidRDefault="00580B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C" w:rsidRDefault="00580B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BCA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631919"/>
    <w:multiLevelType w:val="hybridMultilevel"/>
    <w:tmpl w:val="F1E0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905E8E"/>
    <w:multiLevelType w:val="hybridMultilevel"/>
    <w:tmpl w:val="4DE60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82F60"/>
    <w:multiLevelType w:val="hybridMultilevel"/>
    <w:tmpl w:val="64B4CE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2C67258"/>
    <w:multiLevelType w:val="hybridMultilevel"/>
    <w:tmpl w:val="EF90E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20D0"/>
    <w:multiLevelType w:val="hybridMultilevel"/>
    <w:tmpl w:val="049C55F2"/>
    <w:lvl w:ilvl="0" w:tplc="4C6E8ADE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722712F"/>
    <w:multiLevelType w:val="hybridMultilevel"/>
    <w:tmpl w:val="AB30E0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1D1AEC"/>
    <w:multiLevelType w:val="hybridMultilevel"/>
    <w:tmpl w:val="725EEEB2"/>
    <w:lvl w:ilvl="0" w:tplc="5BBCBF2C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764340AD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A9"/>
    <w:rsid w:val="00002989"/>
    <w:rsid w:val="00011A4D"/>
    <w:rsid w:val="000139A9"/>
    <w:rsid w:val="0003724A"/>
    <w:rsid w:val="000456D4"/>
    <w:rsid w:val="00050478"/>
    <w:rsid w:val="00062FC4"/>
    <w:rsid w:val="000817B6"/>
    <w:rsid w:val="00082B69"/>
    <w:rsid w:val="00094D3E"/>
    <w:rsid w:val="000A7C99"/>
    <w:rsid w:val="000B07FF"/>
    <w:rsid w:val="000C0935"/>
    <w:rsid w:val="000C4073"/>
    <w:rsid w:val="000D164D"/>
    <w:rsid w:val="000D45F1"/>
    <w:rsid w:val="00101D1D"/>
    <w:rsid w:val="00111BC7"/>
    <w:rsid w:val="00137A0C"/>
    <w:rsid w:val="00144A79"/>
    <w:rsid w:val="0015193F"/>
    <w:rsid w:val="00161434"/>
    <w:rsid w:val="001934E4"/>
    <w:rsid w:val="001A1A06"/>
    <w:rsid w:val="001A39D9"/>
    <w:rsid w:val="001C1CBD"/>
    <w:rsid w:val="001D0BC2"/>
    <w:rsid w:val="001D53EB"/>
    <w:rsid w:val="001D6AA8"/>
    <w:rsid w:val="001F0277"/>
    <w:rsid w:val="001F2B79"/>
    <w:rsid w:val="001F4837"/>
    <w:rsid w:val="00205E3B"/>
    <w:rsid w:val="00226EB4"/>
    <w:rsid w:val="00227E6D"/>
    <w:rsid w:val="0023113D"/>
    <w:rsid w:val="0023706D"/>
    <w:rsid w:val="0026525C"/>
    <w:rsid w:val="002A36F0"/>
    <w:rsid w:val="002C5B81"/>
    <w:rsid w:val="002D6306"/>
    <w:rsid w:val="002F6663"/>
    <w:rsid w:val="0030770D"/>
    <w:rsid w:val="00335EEC"/>
    <w:rsid w:val="0033715C"/>
    <w:rsid w:val="003443EC"/>
    <w:rsid w:val="00390716"/>
    <w:rsid w:val="003B5ADD"/>
    <w:rsid w:val="003D12EF"/>
    <w:rsid w:val="003E3B6A"/>
    <w:rsid w:val="004226A7"/>
    <w:rsid w:val="00426237"/>
    <w:rsid w:val="004363DA"/>
    <w:rsid w:val="00457A51"/>
    <w:rsid w:val="00474D53"/>
    <w:rsid w:val="00493416"/>
    <w:rsid w:val="004C7340"/>
    <w:rsid w:val="00507E67"/>
    <w:rsid w:val="005413CA"/>
    <w:rsid w:val="0055286C"/>
    <w:rsid w:val="005713BE"/>
    <w:rsid w:val="00571960"/>
    <w:rsid w:val="00580B1C"/>
    <w:rsid w:val="005E5B95"/>
    <w:rsid w:val="0061331E"/>
    <w:rsid w:val="00627936"/>
    <w:rsid w:val="0063014A"/>
    <w:rsid w:val="00662C16"/>
    <w:rsid w:val="00667734"/>
    <w:rsid w:val="00670244"/>
    <w:rsid w:val="006C391A"/>
    <w:rsid w:val="006D1109"/>
    <w:rsid w:val="006D5812"/>
    <w:rsid w:val="006F76DF"/>
    <w:rsid w:val="00701A15"/>
    <w:rsid w:val="007052DF"/>
    <w:rsid w:val="00706325"/>
    <w:rsid w:val="00711B80"/>
    <w:rsid w:val="00723F80"/>
    <w:rsid w:val="0076157F"/>
    <w:rsid w:val="0077291A"/>
    <w:rsid w:val="00784E9B"/>
    <w:rsid w:val="00790CB2"/>
    <w:rsid w:val="007B0B9B"/>
    <w:rsid w:val="007B7347"/>
    <w:rsid w:val="007D7B4F"/>
    <w:rsid w:val="007F48C6"/>
    <w:rsid w:val="007F4C22"/>
    <w:rsid w:val="00830710"/>
    <w:rsid w:val="00844730"/>
    <w:rsid w:val="00853540"/>
    <w:rsid w:val="0087124C"/>
    <w:rsid w:val="008771BF"/>
    <w:rsid w:val="00890592"/>
    <w:rsid w:val="0089494E"/>
    <w:rsid w:val="008A6727"/>
    <w:rsid w:val="008C0651"/>
    <w:rsid w:val="008C2652"/>
    <w:rsid w:val="008C2AB9"/>
    <w:rsid w:val="008C555B"/>
    <w:rsid w:val="00943063"/>
    <w:rsid w:val="00944E79"/>
    <w:rsid w:val="00951C89"/>
    <w:rsid w:val="0095299D"/>
    <w:rsid w:val="009541EE"/>
    <w:rsid w:val="00965ACD"/>
    <w:rsid w:val="009845EF"/>
    <w:rsid w:val="00995698"/>
    <w:rsid w:val="009D1A60"/>
    <w:rsid w:val="009D21CD"/>
    <w:rsid w:val="009E3775"/>
    <w:rsid w:val="00A0072F"/>
    <w:rsid w:val="00A00C24"/>
    <w:rsid w:val="00A065C8"/>
    <w:rsid w:val="00A069F5"/>
    <w:rsid w:val="00A07114"/>
    <w:rsid w:val="00A24657"/>
    <w:rsid w:val="00A3539E"/>
    <w:rsid w:val="00A53CEF"/>
    <w:rsid w:val="00A54413"/>
    <w:rsid w:val="00A71B6F"/>
    <w:rsid w:val="00A803BC"/>
    <w:rsid w:val="00A80924"/>
    <w:rsid w:val="00A922D8"/>
    <w:rsid w:val="00A943B6"/>
    <w:rsid w:val="00AB56B4"/>
    <w:rsid w:val="00AE13B0"/>
    <w:rsid w:val="00AE434A"/>
    <w:rsid w:val="00B221F1"/>
    <w:rsid w:val="00B75E32"/>
    <w:rsid w:val="00B97C76"/>
    <w:rsid w:val="00BC1A18"/>
    <w:rsid w:val="00BC3E47"/>
    <w:rsid w:val="00BE37D1"/>
    <w:rsid w:val="00C118FC"/>
    <w:rsid w:val="00C1218D"/>
    <w:rsid w:val="00C37C9F"/>
    <w:rsid w:val="00C42932"/>
    <w:rsid w:val="00C64A6A"/>
    <w:rsid w:val="00D076C0"/>
    <w:rsid w:val="00D43B0E"/>
    <w:rsid w:val="00D533D6"/>
    <w:rsid w:val="00D67912"/>
    <w:rsid w:val="00D92BB3"/>
    <w:rsid w:val="00DA3461"/>
    <w:rsid w:val="00DA34D5"/>
    <w:rsid w:val="00DC67C6"/>
    <w:rsid w:val="00DE5257"/>
    <w:rsid w:val="00E17A8B"/>
    <w:rsid w:val="00E20867"/>
    <w:rsid w:val="00E2112F"/>
    <w:rsid w:val="00EA2BB9"/>
    <w:rsid w:val="00EA7674"/>
    <w:rsid w:val="00ED1260"/>
    <w:rsid w:val="00F03930"/>
    <w:rsid w:val="00F205BE"/>
    <w:rsid w:val="00F21301"/>
    <w:rsid w:val="00F43AEA"/>
    <w:rsid w:val="00F64F2C"/>
    <w:rsid w:val="00F74A28"/>
    <w:rsid w:val="00F77B4C"/>
    <w:rsid w:val="00FC18A1"/>
    <w:rsid w:val="00FD0B15"/>
    <w:rsid w:val="00FD6238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23DD5-9805-4EBE-B725-4B1E8FA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4D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118F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711B8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D62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D623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D6238"/>
    <w:rPr>
      <w:rFonts w:cs="Times New Roman"/>
      <w:vertAlign w:val="superscript"/>
    </w:rPr>
  </w:style>
  <w:style w:type="character" w:customStyle="1" w:styleId="st">
    <w:name w:val="st"/>
    <w:uiPriority w:val="99"/>
    <w:rsid w:val="00002989"/>
    <w:rPr>
      <w:rFonts w:cs="Times New Roman"/>
    </w:rPr>
  </w:style>
  <w:style w:type="character" w:styleId="a9">
    <w:name w:val="Emphasis"/>
    <w:uiPriority w:val="99"/>
    <w:qFormat/>
    <w:rsid w:val="00002989"/>
    <w:rPr>
      <w:rFonts w:cs="Times New Roman"/>
      <w:i/>
      <w:iCs/>
    </w:rPr>
  </w:style>
  <w:style w:type="character" w:styleId="aa">
    <w:name w:val="Intense Emphasis"/>
    <w:uiPriority w:val="21"/>
    <w:qFormat/>
    <w:rsid w:val="00890592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580B1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580B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</dc:creator>
  <cp:keywords/>
  <cp:lastModifiedBy>Берникова Людмила Васильевна</cp:lastModifiedBy>
  <cp:revision>2</cp:revision>
  <cp:lastPrinted>2013-10-04T12:57:00Z</cp:lastPrinted>
  <dcterms:created xsi:type="dcterms:W3CDTF">2024-12-19T07:20:00Z</dcterms:created>
  <dcterms:modified xsi:type="dcterms:W3CDTF">2024-12-19T07:20:00Z</dcterms:modified>
</cp:coreProperties>
</file>